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9E" w:rsidRDefault="00862A4C">
      <w:r>
        <w:t>Timeline for Science Fair Project</w:t>
      </w:r>
    </w:p>
    <w:p w:rsidR="00862A4C" w:rsidRDefault="00862A4C">
      <w:r>
        <w:t>September:</w:t>
      </w:r>
    </w:p>
    <w:p w:rsidR="00862A4C" w:rsidRDefault="00862A4C" w:rsidP="00862A4C">
      <w:pPr>
        <w:pStyle w:val="ListParagraph"/>
        <w:numPr>
          <w:ilvl w:val="0"/>
          <w:numId w:val="1"/>
        </w:numPr>
      </w:pPr>
      <w:r>
        <w:t>14: Topic selection sheet due to Ms. Wood</w:t>
      </w:r>
    </w:p>
    <w:p w:rsidR="00862A4C" w:rsidRDefault="00862A4C" w:rsidP="00862A4C">
      <w:pPr>
        <w:pStyle w:val="ListParagraph"/>
        <w:numPr>
          <w:ilvl w:val="0"/>
          <w:numId w:val="1"/>
        </w:numPr>
      </w:pPr>
      <w:r>
        <w:t>21: Research starts (APA format) (English classes)</w:t>
      </w:r>
    </w:p>
    <w:p w:rsidR="00862A4C" w:rsidRDefault="00862A4C" w:rsidP="00862A4C">
      <w:pPr>
        <w:pStyle w:val="ListParagraph"/>
        <w:numPr>
          <w:ilvl w:val="0"/>
          <w:numId w:val="1"/>
        </w:numPr>
      </w:pPr>
      <w:r>
        <w:t>28: Rules wizard completed by this date</w:t>
      </w:r>
    </w:p>
    <w:p w:rsidR="00862A4C" w:rsidRDefault="00E105CA" w:rsidP="00E105CA">
      <w:r>
        <w:t>October:</w:t>
      </w:r>
    </w:p>
    <w:p w:rsidR="00E105CA" w:rsidRDefault="00E105CA" w:rsidP="00E105CA">
      <w:pPr>
        <w:pStyle w:val="ListParagraph"/>
        <w:numPr>
          <w:ilvl w:val="0"/>
          <w:numId w:val="2"/>
        </w:numPr>
      </w:pPr>
      <w:r>
        <w:t>23: ALL ISEF paperwork completed and finalized to Ms. Wood</w:t>
      </w:r>
    </w:p>
    <w:p w:rsidR="00E105CA" w:rsidRDefault="00E105CA" w:rsidP="00E105CA">
      <w:pPr>
        <w:pStyle w:val="ListParagraph"/>
        <w:numPr>
          <w:ilvl w:val="0"/>
          <w:numId w:val="2"/>
        </w:numPr>
      </w:pPr>
      <w:r>
        <w:t>26-</w:t>
      </w:r>
      <w:r w:rsidR="00214F53">
        <w:t>Dec. 1</w:t>
      </w:r>
      <w:r>
        <w:t xml:space="preserve">: Experimentations </w:t>
      </w:r>
      <w:r w:rsidR="00252601">
        <w:t xml:space="preserve">(at home or arrange a time with your CTE teacher or science teacher) </w:t>
      </w:r>
      <w:r>
        <w:t>and graphing (CTE course, Science, and Math)</w:t>
      </w:r>
    </w:p>
    <w:p w:rsidR="0032329A" w:rsidRDefault="0032329A" w:rsidP="0032329A">
      <w:r>
        <w:t>November:</w:t>
      </w:r>
    </w:p>
    <w:p w:rsidR="0032329A" w:rsidRDefault="0032329A" w:rsidP="0032329A">
      <w:pPr>
        <w:pStyle w:val="ListParagraph"/>
        <w:numPr>
          <w:ilvl w:val="0"/>
          <w:numId w:val="3"/>
        </w:numPr>
      </w:pPr>
      <w:r>
        <w:t xml:space="preserve">13: </w:t>
      </w:r>
      <w:r w:rsidR="00CE4160">
        <w:t>Research Papers due (one copy to English and on to Biology)</w:t>
      </w:r>
    </w:p>
    <w:p w:rsidR="0032329A" w:rsidRDefault="00CE4160" w:rsidP="0032329A">
      <w:pPr>
        <w:pStyle w:val="ListParagraph"/>
        <w:numPr>
          <w:ilvl w:val="0"/>
          <w:numId w:val="3"/>
        </w:numPr>
      </w:pPr>
      <w:r>
        <w:t>30: Start working on paper corrections</w:t>
      </w:r>
    </w:p>
    <w:p w:rsidR="0032329A" w:rsidRDefault="0032329A" w:rsidP="0032329A">
      <w:r>
        <w:t>December:</w:t>
      </w:r>
    </w:p>
    <w:p w:rsidR="0032329A" w:rsidRDefault="0032329A" w:rsidP="0032329A">
      <w:pPr>
        <w:pStyle w:val="ListParagraph"/>
        <w:numPr>
          <w:ilvl w:val="0"/>
          <w:numId w:val="4"/>
        </w:numPr>
      </w:pPr>
      <w:r>
        <w:t>1-4: Work on final portfolio and backboard</w:t>
      </w:r>
    </w:p>
    <w:p w:rsidR="0032329A" w:rsidRDefault="0032329A" w:rsidP="0032329A">
      <w:pPr>
        <w:pStyle w:val="ListParagraph"/>
        <w:numPr>
          <w:ilvl w:val="0"/>
          <w:numId w:val="4"/>
        </w:numPr>
      </w:pPr>
      <w:r>
        <w:t>7-11: Finalize portfolios and backboards</w:t>
      </w:r>
    </w:p>
    <w:p w:rsidR="0032329A" w:rsidRDefault="0032329A" w:rsidP="0032329A">
      <w:pPr>
        <w:pStyle w:val="ListParagraph"/>
        <w:numPr>
          <w:ilvl w:val="0"/>
          <w:numId w:val="4"/>
        </w:numPr>
      </w:pPr>
      <w:r>
        <w:t>14: Final portfolios and backboards due to Ms. Wood</w:t>
      </w:r>
    </w:p>
    <w:p w:rsidR="0032329A" w:rsidRDefault="0032329A" w:rsidP="0032329A">
      <w:pPr>
        <w:pStyle w:val="ListParagraph"/>
        <w:numPr>
          <w:ilvl w:val="0"/>
          <w:numId w:val="4"/>
        </w:numPr>
      </w:pPr>
      <w:r>
        <w:t>14-15: Presentations of projects in Ms. Wood’s class</w:t>
      </w:r>
    </w:p>
    <w:p w:rsidR="00FB6683" w:rsidRDefault="00FB6683" w:rsidP="00FB6683">
      <w:r>
        <w:t xml:space="preserve">My science fair webpage: </w:t>
      </w:r>
      <w:hyperlink r:id="rId6" w:history="1">
        <w:r w:rsidRPr="00C32069">
          <w:rPr>
            <w:rStyle w:val="Hyperlink"/>
          </w:rPr>
          <w:t>http://aavanhorn.weebly.com/science-project-extravaganza.html</w:t>
        </w:r>
      </w:hyperlink>
    </w:p>
    <w:p w:rsidR="00FB6683" w:rsidRDefault="00FB6683" w:rsidP="00FB6683">
      <w:bookmarkStart w:id="0" w:name="_GoBack"/>
      <w:bookmarkEnd w:id="0"/>
    </w:p>
    <w:sectPr w:rsidR="00FB6683" w:rsidSect="00BD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7AC2"/>
    <w:multiLevelType w:val="hybridMultilevel"/>
    <w:tmpl w:val="699C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B280E"/>
    <w:multiLevelType w:val="hybridMultilevel"/>
    <w:tmpl w:val="9692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A5FC0"/>
    <w:multiLevelType w:val="hybridMultilevel"/>
    <w:tmpl w:val="3E4A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E36D8"/>
    <w:multiLevelType w:val="hybridMultilevel"/>
    <w:tmpl w:val="95D8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C"/>
    <w:rsid w:val="00214F53"/>
    <w:rsid w:val="00252601"/>
    <w:rsid w:val="0032329A"/>
    <w:rsid w:val="0050429C"/>
    <w:rsid w:val="00862A4C"/>
    <w:rsid w:val="00BD589E"/>
    <w:rsid w:val="00CE4160"/>
    <w:rsid w:val="00E105CA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vanhorn.weebly.com/science-project-extravaganz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School District of Clay County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2015-12-01T13:06:00Z</dcterms:created>
  <dcterms:modified xsi:type="dcterms:W3CDTF">2015-12-01T13:07:00Z</dcterms:modified>
</cp:coreProperties>
</file>